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FA8" w:rsidRDefault="00381FA8"/>
    <w:p w:rsidR="00171CCD" w:rsidRDefault="00171CCD" w:rsidP="0049532B">
      <w:pPr>
        <w:spacing w:after="0" w:line="0" w:lineRule="atLeast"/>
        <w:jc w:val="center"/>
        <w:rPr>
          <w:b/>
        </w:rPr>
      </w:pPr>
      <w:r w:rsidRPr="00171CCD">
        <w:rPr>
          <w:b/>
        </w:rPr>
        <w:t>ELENCO AMMESSI</w:t>
      </w:r>
    </w:p>
    <w:p w:rsidR="00402637" w:rsidRDefault="00402637" w:rsidP="0049532B">
      <w:pPr>
        <w:spacing w:after="0" w:line="0" w:lineRule="atLeast"/>
        <w:jc w:val="center"/>
        <w:rPr>
          <w:b/>
        </w:rPr>
      </w:pPr>
      <w:r>
        <w:rPr>
          <w:b/>
        </w:rPr>
        <w:t xml:space="preserve">(Determina n. </w:t>
      </w:r>
      <w:r w:rsidRPr="00402637">
        <w:rPr>
          <w:b/>
        </w:rPr>
        <w:t>8577 del 20</w:t>
      </w:r>
      <w:r>
        <w:rPr>
          <w:b/>
        </w:rPr>
        <w:t>.</w:t>
      </w:r>
      <w:r w:rsidRPr="00402637">
        <w:rPr>
          <w:b/>
        </w:rPr>
        <w:t>11</w:t>
      </w:r>
      <w:r>
        <w:rPr>
          <w:b/>
        </w:rPr>
        <w:t>.</w:t>
      </w:r>
      <w:r w:rsidRPr="00402637">
        <w:rPr>
          <w:b/>
        </w:rPr>
        <w:t>2025</w:t>
      </w:r>
      <w:r>
        <w:rPr>
          <w:b/>
        </w:rPr>
        <w:t>)</w:t>
      </w:r>
    </w:p>
    <w:p w:rsidR="00171CCD" w:rsidRDefault="00171CCD" w:rsidP="00171CCD">
      <w:pPr>
        <w:jc w:val="center"/>
        <w:rPr>
          <w:b/>
        </w:rPr>
      </w:pPr>
    </w:p>
    <w:tbl>
      <w:tblPr>
        <w:tblW w:w="4111" w:type="dxa"/>
        <w:tblInd w:w="28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92"/>
        <w:gridCol w:w="1559"/>
      </w:tblGrid>
      <w:tr w:rsidR="00CD02F7" w:rsidRPr="00CD02F7" w:rsidTr="005E56C4">
        <w:trPr>
          <w:trHeight w:val="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F7" w:rsidRPr="006D33EE" w:rsidRDefault="00CD02F7" w:rsidP="005E5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D33E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NR.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F7" w:rsidRPr="00CD02F7" w:rsidRDefault="00CD02F7" w:rsidP="00CD02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D02F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F7" w:rsidRPr="00CD02F7" w:rsidRDefault="00CD02F7" w:rsidP="00CD02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D02F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NOME</w:t>
            </w:r>
          </w:p>
        </w:tc>
      </w:tr>
      <w:tr w:rsidR="005E56C4" w:rsidRPr="00CD02F7" w:rsidTr="005E56C4">
        <w:trPr>
          <w:trHeight w:val="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E56C4" w:rsidRPr="006D33EE" w:rsidRDefault="005E56C4" w:rsidP="005E56C4">
            <w:pPr>
              <w:jc w:val="center"/>
              <w:rPr>
                <w:b/>
              </w:rPr>
            </w:pPr>
            <w:r w:rsidRPr="006D33EE">
              <w:rPr>
                <w:b/>
              </w:rPr>
              <w:t>1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E56C4" w:rsidRPr="00F14244" w:rsidRDefault="005E56C4" w:rsidP="005E56C4">
            <w:r w:rsidRPr="00F14244">
              <w:t xml:space="preserve">ARENA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E56C4" w:rsidRPr="00F14244" w:rsidRDefault="005E56C4" w:rsidP="005E56C4">
            <w:r w:rsidRPr="00F14244">
              <w:t>PASQUALE</w:t>
            </w:r>
          </w:p>
        </w:tc>
      </w:tr>
      <w:tr w:rsidR="005E56C4" w:rsidRPr="00CD02F7" w:rsidTr="005E56C4">
        <w:trPr>
          <w:trHeight w:val="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56C4" w:rsidRPr="006D33EE" w:rsidRDefault="005E56C4" w:rsidP="005E56C4">
            <w:pPr>
              <w:jc w:val="center"/>
              <w:rPr>
                <w:b/>
              </w:rPr>
            </w:pPr>
            <w:r w:rsidRPr="006D33EE">
              <w:rPr>
                <w:b/>
              </w:rPr>
              <w:t>2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E56C4" w:rsidRPr="00F14244" w:rsidRDefault="005E56C4" w:rsidP="005E56C4">
            <w:r w:rsidRPr="00F14244">
              <w:t>FALCONE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56C4" w:rsidRPr="00F14244" w:rsidRDefault="005E56C4" w:rsidP="005E56C4">
            <w:r w:rsidRPr="00F14244">
              <w:t>ROBERTO</w:t>
            </w:r>
          </w:p>
        </w:tc>
      </w:tr>
      <w:tr w:rsidR="005E56C4" w:rsidRPr="00CD02F7" w:rsidTr="005E56C4">
        <w:trPr>
          <w:trHeight w:val="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56C4" w:rsidRPr="006D33EE" w:rsidRDefault="005E56C4" w:rsidP="005E56C4">
            <w:pPr>
              <w:jc w:val="center"/>
              <w:rPr>
                <w:b/>
              </w:rPr>
            </w:pPr>
            <w:r w:rsidRPr="006D33EE">
              <w:rPr>
                <w:b/>
              </w:rPr>
              <w:t>3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E56C4" w:rsidRPr="00F14244" w:rsidRDefault="005E56C4" w:rsidP="005E56C4">
            <w:r w:rsidRPr="00F14244">
              <w:t>FASANO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56C4" w:rsidRPr="00F14244" w:rsidRDefault="005E56C4" w:rsidP="005E56C4">
            <w:r w:rsidRPr="00F14244">
              <w:t>GIUSEPPE</w:t>
            </w:r>
          </w:p>
        </w:tc>
      </w:tr>
      <w:tr w:rsidR="005E56C4" w:rsidRPr="00CD02F7" w:rsidTr="005E56C4">
        <w:trPr>
          <w:trHeight w:val="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56C4" w:rsidRPr="006D33EE" w:rsidRDefault="005E56C4" w:rsidP="005E56C4">
            <w:pPr>
              <w:jc w:val="center"/>
              <w:rPr>
                <w:b/>
              </w:rPr>
            </w:pPr>
            <w:r w:rsidRPr="006D33EE">
              <w:rPr>
                <w:b/>
              </w:rPr>
              <w:t>4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E56C4" w:rsidRPr="00F14244" w:rsidRDefault="005E56C4" w:rsidP="005E56C4">
            <w:r w:rsidRPr="00F14244">
              <w:t>FRANCHI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56C4" w:rsidRPr="00F14244" w:rsidRDefault="005E56C4" w:rsidP="005E56C4">
            <w:r w:rsidRPr="00F14244">
              <w:t>ELENA</w:t>
            </w:r>
          </w:p>
        </w:tc>
      </w:tr>
      <w:tr w:rsidR="005E56C4" w:rsidRPr="00CD02F7" w:rsidTr="005E56C4">
        <w:trPr>
          <w:trHeight w:val="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56C4" w:rsidRPr="006D33EE" w:rsidRDefault="005E56C4" w:rsidP="005E56C4">
            <w:pPr>
              <w:jc w:val="center"/>
              <w:rPr>
                <w:b/>
              </w:rPr>
            </w:pPr>
            <w:r w:rsidRPr="006D33EE">
              <w:rPr>
                <w:b/>
              </w:rPr>
              <w:t>5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E56C4" w:rsidRPr="00F14244" w:rsidRDefault="005E56C4" w:rsidP="005E56C4">
            <w:r w:rsidRPr="00F14244">
              <w:t>LENZA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56C4" w:rsidRPr="00F14244" w:rsidRDefault="005E56C4" w:rsidP="005E56C4">
            <w:r w:rsidRPr="00F14244">
              <w:t>SALVATORE</w:t>
            </w:r>
          </w:p>
        </w:tc>
      </w:tr>
      <w:tr w:rsidR="005E56C4" w:rsidRPr="00CD02F7" w:rsidTr="005E56C4">
        <w:trPr>
          <w:trHeight w:val="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56C4" w:rsidRPr="006D33EE" w:rsidRDefault="005E56C4" w:rsidP="005E56C4">
            <w:pPr>
              <w:jc w:val="center"/>
              <w:rPr>
                <w:b/>
              </w:rPr>
            </w:pPr>
            <w:r w:rsidRPr="006D33EE">
              <w:rPr>
                <w:b/>
              </w:rPr>
              <w:t>6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E56C4" w:rsidRPr="00F14244" w:rsidRDefault="005E56C4" w:rsidP="005E56C4">
            <w:r w:rsidRPr="00F14244">
              <w:t>MASTRANGELI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56C4" w:rsidRPr="00F14244" w:rsidRDefault="005E56C4" w:rsidP="005E56C4">
            <w:r w:rsidRPr="00F14244">
              <w:t>STEFANIA</w:t>
            </w:r>
          </w:p>
        </w:tc>
      </w:tr>
      <w:tr w:rsidR="005E56C4" w:rsidRPr="00CD02F7" w:rsidTr="005E56C4">
        <w:trPr>
          <w:trHeight w:val="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56C4" w:rsidRPr="006D33EE" w:rsidRDefault="005E56C4" w:rsidP="005E56C4">
            <w:pPr>
              <w:jc w:val="center"/>
              <w:rPr>
                <w:b/>
              </w:rPr>
            </w:pPr>
            <w:r w:rsidRPr="006D33EE">
              <w:rPr>
                <w:b/>
              </w:rPr>
              <w:t>7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E56C4" w:rsidRPr="00F14244" w:rsidRDefault="005E56C4" w:rsidP="005E56C4">
            <w:r w:rsidRPr="00F14244">
              <w:t>MORETTI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56C4" w:rsidRPr="00F14244" w:rsidRDefault="005E56C4" w:rsidP="005E56C4">
            <w:r w:rsidRPr="00F14244">
              <w:t>JACOPO</w:t>
            </w:r>
          </w:p>
        </w:tc>
      </w:tr>
      <w:tr w:rsidR="005E56C4" w:rsidRPr="00CD02F7" w:rsidTr="005E56C4">
        <w:trPr>
          <w:trHeight w:val="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56C4" w:rsidRPr="006D33EE" w:rsidRDefault="005E56C4" w:rsidP="005E56C4">
            <w:pPr>
              <w:jc w:val="center"/>
              <w:rPr>
                <w:b/>
              </w:rPr>
            </w:pPr>
            <w:r w:rsidRPr="006D33EE">
              <w:rPr>
                <w:b/>
              </w:rPr>
              <w:t>8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E56C4" w:rsidRPr="00F14244" w:rsidRDefault="005E56C4" w:rsidP="005E56C4">
            <w:r w:rsidRPr="00F14244">
              <w:t>ORSELLI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56C4" w:rsidRPr="00F14244" w:rsidRDefault="005E56C4" w:rsidP="005E56C4">
            <w:r w:rsidRPr="00F14244">
              <w:t>MATTEO</w:t>
            </w:r>
          </w:p>
        </w:tc>
      </w:tr>
      <w:tr w:rsidR="005E56C4" w:rsidRPr="00CD02F7" w:rsidTr="005E56C4">
        <w:trPr>
          <w:trHeight w:val="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56C4" w:rsidRPr="006D33EE" w:rsidRDefault="005E56C4" w:rsidP="005E56C4">
            <w:pPr>
              <w:jc w:val="center"/>
              <w:rPr>
                <w:b/>
              </w:rPr>
            </w:pPr>
            <w:r w:rsidRPr="006D33EE">
              <w:rPr>
                <w:b/>
              </w:rPr>
              <w:t>9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E56C4" w:rsidRPr="00F14244" w:rsidRDefault="005E56C4" w:rsidP="005E56C4">
            <w:r w:rsidRPr="00F14244">
              <w:t>POLI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56C4" w:rsidRPr="00F14244" w:rsidRDefault="005E56C4" w:rsidP="005E56C4">
            <w:r w:rsidRPr="00F14244">
              <w:t>MARIA ELENA</w:t>
            </w:r>
          </w:p>
        </w:tc>
      </w:tr>
      <w:tr w:rsidR="005E56C4" w:rsidRPr="00CD02F7" w:rsidTr="005E56C4">
        <w:trPr>
          <w:trHeight w:val="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56C4" w:rsidRPr="006D33EE" w:rsidRDefault="005E56C4" w:rsidP="005E56C4">
            <w:pPr>
              <w:jc w:val="center"/>
              <w:rPr>
                <w:b/>
              </w:rPr>
            </w:pPr>
            <w:r w:rsidRPr="006D33EE">
              <w:rPr>
                <w:b/>
              </w:rPr>
              <w:t>10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E56C4" w:rsidRPr="00F14244" w:rsidRDefault="005E56C4" w:rsidP="005E56C4">
            <w:r w:rsidRPr="00F14244">
              <w:t>REALE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56C4" w:rsidRPr="00F14244" w:rsidRDefault="005E56C4" w:rsidP="005E56C4">
            <w:r w:rsidRPr="00F14244">
              <w:t>FLAMINIA</w:t>
            </w:r>
          </w:p>
        </w:tc>
      </w:tr>
      <w:tr w:rsidR="005E56C4" w:rsidRPr="00CD02F7" w:rsidTr="005E56C4">
        <w:trPr>
          <w:trHeight w:val="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56C4" w:rsidRPr="006D33EE" w:rsidRDefault="005E56C4" w:rsidP="005E56C4">
            <w:pPr>
              <w:jc w:val="center"/>
              <w:rPr>
                <w:b/>
              </w:rPr>
            </w:pPr>
            <w:r w:rsidRPr="006D33EE">
              <w:rPr>
                <w:b/>
              </w:rPr>
              <w:t>11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E56C4" w:rsidRPr="00F14244" w:rsidRDefault="005E56C4" w:rsidP="005E56C4">
            <w:r w:rsidRPr="00F14244">
              <w:t>SALERNO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56C4" w:rsidRPr="00F14244" w:rsidRDefault="005E56C4" w:rsidP="005E56C4">
            <w:r w:rsidRPr="00F14244">
              <w:t>PIERGIORGIO</w:t>
            </w:r>
          </w:p>
        </w:tc>
      </w:tr>
      <w:tr w:rsidR="005E56C4" w:rsidRPr="00CD02F7" w:rsidTr="005E56C4">
        <w:trPr>
          <w:trHeight w:val="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56C4" w:rsidRPr="006D33EE" w:rsidRDefault="005E56C4" w:rsidP="005E56C4">
            <w:pPr>
              <w:jc w:val="center"/>
              <w:rPr>
                <w:b/>
              </w:rPr>
            </w:pPr>
            <w:r w:rsidRPr="006D33EE">
              <w:rPr>
                <w:b/>
              </w:rPr>
              <w:t>12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E56C4" w:rsidRPr="00F14244" w:rsidRDefault="005E56C4" w:rsidP="005E56C4">
            <w:r w:rsidRPr="00F14244">
              <w:t>SPIACCI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56C4" w:rsidRPr="00F14244" w:rsidRDefault="005E56C4" w:rsidP="005E56C4">
            <w:r w:rsidRPr="00F14244">
              <w:t>ANDREA</w:t>
            </w:r>
          </w:p>
        </w:tc>
      </w:tr>
      <w:tr w:rsidR="005E56C4" w:rsidRPr="00CD02F7" w:rsidTr="005E56C4">
        <w:trPr>
          <w:trHeight w:val="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56C4" w:rsidRPr="006D33EE" w:rsidRDefault="005E56C4" w:rsidP="005E56C4">
            <w:pPr>
              <w:jc w:val="center"/>
              <w:rPr>
                <w:b/>
              </w:rPr>
            </w:pPr>
            <w:r w:rsidRPr="006D33EE">
              <w:rPr>
                <w:b/>
              </w:rPr>
              <w:t>13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E56C4" w:rsidRPr="00F14244" w:rsidRDefault="005E56C4" w:rsidP="005E56C4">
            <w:r w:rsidRPr="00F14244">
              <w:t>STRIPPOLI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56C4" w:rsidRDefault="005E56C4" w:rsidP="005E56C4">
            <w:r w:rsidRPr="00F14244">
              <w:t>RICCARDO</w:t>
            </w:r>
          </w:p>
        </w:tc>
      </w:tr>
    </w:tbl>
    <w:p w:rsidR="00171CCD" w:rsidRPr="00171CCD" w:rsidRDefault="00171CCD" w:rsidP="00171CCD">
      <w:pPr>
        <w:jc w:val="center"/>
        <w:rPr>
          <w:b/>
        </w:rPr>
      </w:pPr>
    </w:p>
    <w:sectPr w:rsidR="00171CCD" w:rsidRPr="00171C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DC7" w:rsidRDefault="00584DC7" w:rsidP="00171CCD">
      <w:pPr>
        <w:spacing w:after="0" w:line="240" w:lineRule="auto"/>
      </w:pPr>
      <w:r>
        <w:separator/>
      </w:r>
    </w:p>
  </w:endnote>
  <w:endnote w:type="continuationSeparator" w:id="0">
    <w:p w:rsidR="00584DC7" w:rsidRDefault="00584DC7" w:rsidP="0017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96B" w:rsidRDefault="002509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96B" w:rsidRDefault="0025096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96B" w:rsidRDefault="002509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DC7" w:rsidRDefault="00584DC7" w:rsidP="00171CCD">
      <w:pPr>
        <w:spacing w:after="0" w:line="240" w:lineRule="auto"/>
      </w:pPr>
      <w:r>
        <w:separator/>
      </w:r>
    </w:p>
  </w:footnote>
  <w:footnote w:type="continuationSeparator" w:id="0">
    <w:p w:rsidR="00584DC7" w:rsidRDefault="00584DC7" w:rsidP="00171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96B" w:rsidRDefault="002509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CCD" w:rsidRPr="0025096B" w:rsidRDefault="00062D3E" w:rsidP="00546EC6">
    <w:pPr>
      <w:pStyle w:val="Intestazione"/>
      <w:jc w:val="both"/>
    </w:pPr>
    <w:bookmarkStart w:id="0" w:name="_GoBack"/>
    <w:r w:rsidRPr="0025096B">
      <w:rPr>
        <w:b/>
        <w:sz w:val="24"/>
        <w:szCs w:val="24"/>
      </w:rPr>
      <w:t>AVVISO PUBBLICO PER TITOLI E COLLOQUIO PER EVENTUALI ASSUNZIONI A TEMPO DETERMINATO PER POSTI DI DIRIGENTE INGEGNERE PER LE ESI</w:t>
    </w:r>
    <w:r w:rsidR="002E49CD" w:rsidRPr="0025096B">
      <w:rPr>
        <w:b/>
        <w:sz w:val="24"/>
        <w:szCs w:val="24"/>
      </w:rPr>
      <w:t>GENZE DEL SERVIZIO FARMACEUTICO</w:t>
    </w:r>
    <w:r w:rsidRPr="0025096B">
      <w:rPr>
        <w:b/>
        <w:sz w:val="24"/>
        <w:szCs w:val="24"/>
      </w:rPr>
      <w:t xml:space="preserve"> </w:t>
    </w:r>
    <w:r w:rsidR="00BA4A8C" w:rsidRPr="0025096B">
      <w:rPr>
        <w:sz w:val="24"/>
        <w:szCs w:val="24"/>
      </w:rPr>
      <w:t xml:space="preserve">(Bando </w:t>
    </w:r>
    <w:proofErr w:type="spellStart"/>
    <w:r w:rsidR="00BA4A8C" w:rsidRPr="0025096B">
      <w:rPr>
        <w:sz w:val="24"/>
        <w:szCs w:val="24"/>
      </w:rPr>
      <w:t>Prot</w:t>
    </w:r>
    <w:proofErr w:type="spellEnd"/>
    <w:r w:rsidR="00BA4A8C" w:rsidRPr="0025096B">
      <w:rPr>
        <w:sz w:val="24"/>
        <w:szCs w:val="24"/>
      </w:rPr>
      <w:t>. n.</w:t>
    </w:r>
    <w:r w:rsidR="00EC0F10" w:rsidRPr="0025096B">
      <w:rPr>
        <w:sz w:val="24"/>
        <w:szCs w:val="24"/>
      </w:rPr>
      <w:t xml:space="preserve"> </w:t>
    </w:r>
    <w:r w:rsidR="002E49CD" w:rsidRPr="0025096B">
      <w:rPr>
        <w:sz w:val="24"/>
        <w:szCs w:val="24"/>
      </w:rPr>
      <w:t>207221 del 17.09.2025</w:t>
    </w:r>
    <w:r w:rsidR="00EC0F10" w:rsidRPr="0025096B">
      <w:rPr>
        <w:sz w:val="24"/>
        <w:szCs w:val="24"/>
      </w:rPr>
      <w:t>).</w:t>
    </w:r>
    <w:r w:rsidR="00BA4A8C" w:rsidRPr="0025096B">
      <w:rPr>
        <w:sz w:val="24"/>
        <w:szCs w:val="24"/>
      </w:rPr>
      <w:t xml:space="preserve"> 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96B" w:rsidRDefault="0025096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CD"/>
    <w:rsid w:val="00062D3E"/>
    <w:rsid w:val="00171CCD"/>
    <w:rsid w:val="0025096B"/>
    <w:rsid w:val="002E49CD"/>
    <w:rsid w:val="00381FA8"/>
    <w:rsid w:val="003E126A"/>
    <w:rsid w:val="00402637"/>
    <w:rsid w:val="0049532B"/>
    <w:rsid w:val="00517A21"/>
    <w:rsid w:val="00546EC6"/>
    <w:rsid w:val="00584DC7"/>
    <w:rsid w:val="005E56C4"/>
    <w:rsid w:val="006D33EE"/>
    <w:rsid w:val="00892A6D"/>
    <w:rsid w:val="00993ECE"/>
    <w:rsid w:val="009A01EF"/>
    <w:rsid w:val="00AB04E8"/>
    <w:rsid w:val="00BA4A8C"/>
    <w:rsid w:val="00CD02F7"/>
    <w:rsid w:val="00EC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83212"/>
  <w15:chartTrackingRefBased/>
  <w15:docId w15:val="{A582B66D-DCD7-4050-9A3C-B45D9D5A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1C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1CCD"/>
  </w:style>
  <w:style w:type="paragraph" w:styleId="Pidipagina">
    <w:name w:val="footer"/>
    <w:basedOn w:val="Normale"/>
    <w:link w:val="PidipaginaCarattere"/>
    <w:uiPriority w:val="99"/>
    <w:unhideWhenUsed/>
    <w:rsid w:val="00171C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1CCD"/>
  </w:style>
  <w:style w:type="table" w:styleId="Grigliatabella">
    <w:name w:val="Table Grid"/>
    <w:basedOn w:val="Tabellanormale"/>
    <w:uiPriority w:val="39"/>
    <w:rsid w:val="0017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2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3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13</cp:revision>
  <cp:lastPrinted>2025-11-10T08:34:00Z</cp:lastPrinted>
  <dcterms:created xsi:type="dcterms:W3CDTF">2025-11-10T08:32:00Z</dcterms:created>
  <dcterms:modified xsi:type="dcterms:W3CDTF">2025-11-21T11:49:00Z</dcterms:modified>
</cp:coreProperties>
</file>