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B25" w:rsidRDefault="00162E8A">
      <w:pPr>
        <w:pStyle w:val="Corpotesto"/>
        <w:ind w:left="115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865620" cy="1013460"/>
                <wp:effectExtent l="9525" t="9525" r="1905" b="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5620" cy="1013460"/>
                          <a:chOff x="0" y="0"/>
                          <a:chExt cx="10812" cy="1596"/>
                        </a:xfrm>
                      </wpg:grpSpPr>
                      <pic:pic xmlns:pic="http://schemas.openxmlformats.org/drawingml/2006/picture">
                        <pic:nvPicPr>
                          <pic:cNvPr id="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" y="25"/>
                            <a:ext cx="2520" cy="1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1" y="11"/>
                            <a:ext cx="2531" cy="1564"/>
                          </a:xfrm>
                          <a:custGeom>
                            <a:avLst/>
                            <a:gdLst>
                              <a:gd name="T0" fmla="+- 0 11 11"/>
                              <a:gd name="T1" fmla="*/ T0 w 2531"/>
                              <a:gd name="T2" fmla="+- 0 1575 11"/>
                              <a:gd name="T3" fmla="*/ 1575 h 1564"/>
                              <a:gd name="T4" fmla="+- 0 2541 11"/>
                              <a:gd name="T5" fmla="*/ T4 w 2531"/>
                              <a:gd name="T6" fmla="+- 0 1575 11"/>
                              <a:gd name="T7" fmla="*/ 1575 h 1564"/>
                              <a:gd name="T8" fmla="+- 0 2541 11"/>
                              <a:gd name="T9" fmla="*/ T8 w 2531"/>
                              <a:gd name="T10" fmla="+- 0 11 11"/>
                              <a:gd name="T11" fmla="*/ 11 h 1564"/>
                              <a:gd name="T12" fmla="+- 0 11 11"/>
                              <a:gd name="T13" fmla="*/ T12 w 2531"/>
                              <a:gd name="T14" fmla="+- 0 11 11"/>
                              <a:gd name="T15" fmla="*/ 11 h 1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31" h="1564">
                                <a:moveTo>
                                  <a:pt x="0" y="1564"/>
                                </a:moveTo>
                                <a:lnTo>
                                  <a:pt x="2530" y="1564"/>
                                </a:lnTo>
                                <a:lnTo>
                                  <a:pt x="253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17">
                            <a:solidFill>
                              <a:srgbClr val="0A538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23" y="0"/>
                            <a:ext cx="8289" cy="1596"/>
                          </a:xfrm>
                          <a:prstGeom prst="rect">
                            <a:avLst/>
                          </a:prstGeom>
                          <a:solidFill>
                            <a:srgbClr val="0A53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2B25" w:rsidRDefault="00162E8A">
                              <w:pPr>
                                <w:spacing w:before="153" w:line="254" w:lineRule="auto"/>
                                <w:ind w:left="474" w:right="461" w:firstLine="1755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ELENCO AMBULATORI </w:t>
                              </w:r>
                              <w:r>
                                <w:rPr>
                                  <w:b/>
                                  <w:color w:val="FFFFFF"/>
                                  <w:w w:val="95"/>
                                  <w:sz w:val="36"/>
                                </w:rPr>
                                <w:t>AGGREGAZIONI FUNZIONALI TERRITORIALI</w:t>
                              </w:r>
                            </w:p>
                            <w:p w:rsidR="004B2B25" w:rsidRDefault="00162E8A">
                              <w:pPr>
                                <w:spacing w:line="410" w:lineRule="exact"/>
                                <w:ind w:left="3654" w:right="3654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(AFT)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540.6pt;height:79.8pt;mso-position-horizontal-relative:char;mso-position-vertical-relative:line" coordsize="10812,15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1;top:25;width:2520;height: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vt6fCAAAA2gAAAA8AAABkcnMvZG93bnJldi54bWxEj0GLwjAUhO+C/yE8wZumq1ilaxQVRHEP&#10;oi57fjTPttq8lCZq/fdmQfA4zMw3zHTemFLcqXaFZQVf/QgEcWp1wZmC39O6NwHhPLLG0jIpeJKD&#10;+azdmmKi7YMPdD/6TAQIuwQV5N5XiZQuzcmg69uKOHhnWxv0QdaZ1DU+AtyUchBFsTRYcFjIsaJV&#10;Tun1eDMKNuUlHo7iv2az2l3Py+U+Hf9cJkp1O83iG4Snxn/C7/ZWKxjC/5VwA+Ts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L7enwgAAANoAAAAPAAAAAAAAAAAAAAAAAJ8C&#10;AABkcnMvZG93bnJldi54bWxQSwUGAAAAAAQABAD3AAAAjgMAAAAA&#10;">
                  <v:imagedata r:id="rId5" o:title=""/>
                </v:shape>
                <v:shape id="Freeform 5" o:spid="_x0000_s1028" style="position:absolute;left:11;top:11;width:2531;height:1564;visibility:visible;mso-wrap-style:square;v-text-anchor:top" coordsize="2531,1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TUxsMA&#10;AADaAAAADwAAAGRycy9kb3ducmV2LnhtbESPT2vCQBTE74LfYXlCb7qpiIToJqSFQj02tX+OL9ln&#10;EpJ9m2ZXjd++Wyh4HGbmN8w+m0wvLjS61rKCx1UEgriyuuVawfH9ZRmDcB5ZY2+ZFNzIQZbOZ3tM&#10;tL3yG10KX4sAYZeggsb7IZHSVQ0ZdCs7EAfvZEeDPsixlnrEa4CbXq6jaCsNthwWGhzouaGqK85G&#10;QVR+l0/dITbl13r6oJ/P+rw55Eo9LKZ8B8LT5O/h//arVrCBvyvhBsj0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TUxsMAAADaAAAADwAAAAAAAAAAAAAAAACYAgAAZHJzL2Rv&#10;d25yZXYueG1sUEsFBgAAAAAEAAQA9QAAAIgDAAAAAA==&#10;" path="m,1564r2530,l2530,,,e" filled="f" strokecolor="#0a538a" strokeweight=".39492mm">
                  <v:path arrowok="t" o:connecttype="custom" o:connectlocs="0,1575;2530,1575;2530,11;0,11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2523;width:8289;height:15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10bMEA&#10;AADaAAAADwAAAGRycy9kb3ducmV2LnhtbERPTWvCQBC9C/6HZQre6qYtSkldRQOl7UmqxeQ4zY5J&#10;MDsbsmsS/fXdguDx8b4Xq8HUoqPWVZYVPE0jEMS51RUXCn7274+vIJxH1lhbJgUXcrBajkcLjLXt&#10;+Zu6nS9ECGEXo4LS+yaW0uUlGXRT2xAH7mhbgz7AtpC6xT6Em1o+R9FcGqw4NJTYUFJSftqdTZix&#10;+bj2epv9Hg8uabL0Kz1E8xelJg/D+g2Ep8HfxTf3p1Ywg/8rwQ9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NdGzBAAAA2gAAAA8AAAAAAAAAAAAAAAAAmAIAAGRycy9kb3du&#10;cmV2LnhtbFBLBQYAAAAABAAEAPUAAACGAwAAAAA=&#10;" fillcolor="#0a538a" stroked="f">
                  <v:textbox inset="0,0,0,0">
                    <w:txbxContent>
                      <w:p w:rsidR="004B2B25" w:rsidRDefault="00162E8A">
                        <w:pPr>
                          <w:spacing w:before="153" w:line="254" w:lineRule="auto"/>
                          <w:ind w:left="474" w:right="461" w:firstLine="1755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ELENCO AMBULATORI </w:t>
                        </w:r>
                        <w:r>
                          <w:rPr>
                            <w:b/>
                            <w:color w:val="FFFFFF"/>
                            <w:w w:val="95"/>
                            <w:sz w:val="36"/>
                          </w:rPr>
                          <w:t>AGGREGAZIONI FUNZIONALI TERRITORIALI</w:t>
                        </w:r>
                      </w:p>
                      <w:p w:rsidR="004B2B25" w:rsidRDefault="00162E8A">
                        <w:pPr>
                          <w:spacing w:line="410" w:lineRule="exact"/>
                          <w:ind w:left="3654" w:right="3654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>(AFT)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2B25" w:rsidRDefault="004B2B25">
      <w:pPr>
        <w:pStyle w:val="Corpotesto"/>
        <w:spacing w:before="11"/>
        <w:rPr>
          <w:rFonts w:ascii="Times New Roman"/>
          <w:b w:val="0"/>
          <w:sz w:val="17"/>
        </w:rPr>
      </w:pPr>
    </w:p>
    <w:p w:rsidR="004B2B25" w:rsidRDefault="00162E8A">
      <w:pPr>
        <w:spacing w:before="14"/>
        <w:ind w:left="3586" w:right="3592"/>
        <w:jc w:val="center"/>
        <w:rPr>
          <w:b/>
          <w:sz w:val="48"/>
        </w:rPr>
      </w:pPr>
      <w:r>
        <w:rPr>
          <w:b/>
          <w:color w:val="0A538A"/>
          <w:w w:val="95"/>
          <w:sz w:val="48"/>
          <w:u w:val="thick" w:color="0A538A"/>
        </w:rPr>
        <w:t>Distretto di</w:t>
      </w:r>
      <w:r>
        <w:rPr>
          <w:b/>
          <w:color w:val="0A538A"/>
          <w:spacing w:val="-70"/>
          <w:w w:val="95"/>
          <w:sz w:val="48"/>
          <w:u w:val="thick" w:color="0A538A"/>
        </w:rPr>
        <w:t xml:space="preserve"> </w:t>
      </w:r>
      <w:r>
        <w:rPr>
          <w:b/>
          <w:color w:val="0A538A"/>
          <w:w w:val="95"/>
          <w:sz w:val="48"/>
          <w:u w:val="thick" w:color="0A538A"/>
        </w:rPr>
        <w:t>TERNI</w:t>
      </w:r>
    </w:p>
    <w:p w:rsidR="004B2B25" w:rsidRDefault="004B2B25">
      <w:pPr>
        <w:spacing w:before="8" w:after="1"/>
        <w:rPr>
          <w:b/>
          <w:sz w:val="23"/>
        </w:rPr>
      </w:pPr>
    </w:p>
    <w:tbl>
      <w:tblPr>
        <w:tblStyle w:val="TableNormal"/>
        <w:tblW w:w="0" w:type="auto"/>
        <w:tblInd w:w="695" w:type="dxa"/>
        <w:tblBorders>
          <w:top w:val="single" w:sz="6" w:space="0" w:color="0A538A"/>
          <w:left w:val="single" w:sz="6" w:space="0" w:color="0A538A"/>
          <w:bottom w:val="single" w:sz="6" w:space="0" w:color="0A538A"/>
          <w:right w:val="single" w:sz="6" w:space="0" w:color="0A538A"/>
          <w:insideH w:val="single" w:sz="6" w:space="0" w:color="0A538A"/>
          <w:insideV w:val="single" w:sz="6" w:space="0" w:color="0A538A"/>
        </w:tblBorders>
        <w:tblLayout w:type="fixed"/>
        <w:tblLook w:val="01E0" w:firstRow="1" w:lastRow="1" w:firstColumn="1" w:lastColumn="1" w:noHBand="0" w:noVBand="0"/>
      </w:tblPr>
      <w:tblGrid>
        <w:gridCol w:w="9658"/>
      </w:tblGrid>
      <w:tr w:rsidR="004B2B25">
        <w:trPr>
          <w:trHeight w:val="354"/>
        </w:trPr>
        <w:tc>
          <w:tcPr>
            <w:tcW w:w="9658" w:type="dxa"/>
            <w:tcBorders>
              <w:top w:val="nil"/>
              <w:left w:val="nil"/>
              <w:bottom w:val="nil"/>
              <w:right w:val="nil"/>
            </w:tcBorders>
            <w:shd w:val="clear" w:color="auto" w:fill="0A538A"/>
          </w:tcPr>
          <w:p w:rsidR="004B2B25" w:rsidRDefault="00162E8A">
            <w:pPr>
              <w:pStyle w:val="TableParagraph"/>
              <w:spacing w:before="22"/>
              <w:ind w:left="3039"/>
              <w:rPr>
                <w:b/>
                <w:sz w:val="27"/>
                <w:u w:val="none"/>
              </w:rPr>
            </w:pP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AFT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1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-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Nord/Colleluna</w:t>
            </w:r>
          </w:p>
        </w:tc>
      </w:tr>
      <w:tr w:rsidR="004B2B25">
        <w:trPr>
          <w:trHeight w:val="467"/>
        </w:trPr>
        <w:tc>
          <w:tcPr>
            <w:tcW w:w="9658" w:type="dxa"/>
            <w:tcBorders>
              <w:top w:val="nil"/>
              <w:bottom w:val="single" w:sz="8" w:space="0" w:color="4471C4"/>
            </w:tcBorders>
            <w:shd w:val="clear" w:color="auto" w:fill="B4C6E7"/>
          </w:tcPr>
          <w:p w:rsidR="004B2B25" w:rsidRDefault="00162E8A">
            <w:pPr>
              <w:pStyle w:val="TableParagraph"/>
              <w:spacing w:before="8"/>
              <w:ind w:left="1078" w:right="1022"/>
              <w:jc w:val="center"/>
              <w:rPr>
                <w:b/>
                <w:sz w:val="19"/>
                <w:u w:val="none"/>
              </w:rPr>
            </w:pPr>
            <w:r>
              <w:rPr>
                <w:b/>
                <w:color w:val="0A538A"/>
                <w:w w:val="95"/>
                <w:sz w:val="19"/>
                <w:u w:val="none"/>
              </w:rPr>
              <w:t>Sede principale: Via del Mandorlo n.4 (interno al Centro Fontane), Terni</w:t>
            </w:r>
          </w:p>
          <w:p w:rsidR="004B2B25" w:rsidRDefault="00162E8A">
            <w:pPr>
              <w:pStyle w:val="TableParagraph"/>
              <w:spacing w:before="19" w:line="202" w:lineRule="exact"/>
              <w:ind w:left="1078" w:right="1029"/>
              <w:jc w:val="center"/>
              <w:rPr>
                <w:b/>
                <w:sz w:val="19"/>
                <w:u w:val="none"/>
              </w:rPr>
            </w:pPr>
            <w:r>
              <w:rPr>
                <w:b/>
                <w:color w:val="0A538A"/>
                <w:w w:val="95"/>
                <w:sz w:val="19"/>
                <w:u w:val="none"/>
              </w:rPr>
              <w:t>Sede secondaria: Via Bramante n.37 (scala B 1° piano), Terni c/o Sede Distretto di Terni</w:t>
            </w:r>
          </w:p>
        </w:tc>
      </w:tr>
      <w:tr w:rsidR="004B2B25">
        <w:trPr>
          <w:trHeight w:val="1425"/>
        </w:trPr>
        <w:tc>
          <w:tcPr>
            <w:tcW w:w="9658" w:type="dxa"/>
            <w:tcBorders>
              <w:top w:val="single" w:sz="8" w:space="0" w:color="4471C4"/>
              <w:bottom w:val="single" w:sz="8" w:space="0" w:color="0A538A"/>
            </w:tcBorders>
          </w:tcPr>
          <w:p w:rsidR="004B2B25" w:rsidRDefault="00162E8A">
            <w:pPr>
              <w:pStyle w:val="TableParagraph"/>
              <w:spacing w:before="5"/>
              <w:rPr>
                <w:b/>
                <w:sz w:val="19"/>
                <w:u w:val="none"/>
              </w:rPr>
            </w:pPr>
            <w:r>
              <w:rPr>
                <w:b/>
                <w:sz w:val="19"/>
              </w:rPr>
              <w:t>Coordinatore:</w:t>
            </w:r>
            <w:r>
              <w:rPr>
                <w:b/>
                <w:sz w:val="19"/>
                <w:u w:val="none"/>
              </w:rPr>
              <w:t xml:space="preserve"> Dr. Carlo Mattioli </w:t>
            </w:r>
            <w:r>
              <w:rPr>
                <w:rFonts w:ascii="Trebuchet MS" w:hAnsi="Trebuchet MS"/>
                <w:b/>
                <w:w w:val="105"/>
                <w:sz w:val="19"/>
                <w:u w:val="none"/>
              </w:rPr>
              <w:t xml:space="preserve">– </w:t>
            </w:r>
            <w:r>
              <w:rPr>
                <w:b/>
                <w:sz w:val="19"/>
              </w:rPr>
              <w:t>Coordinatore Continuità Assistenziale</w:t>
            </w:r>
            <w:r>
              <w:rPr>
                <w:b/>
                <w:sz w:val="19"/>
                <w:u w:val="none"/>
              </w:rPr>
              <w:t>: Dr. Fabrizio Di Gregorio</w:t>
            </w:r>
          </w:p>
          <w:p w:rsidR="004B2B25" w:rsidRDefault="00162E8A">
            <w:pPr>
              <w:pStyle w:val="TableParagraph"/>
              <w:spacing w:before="28" w:line="261" w:lineRule="auto"/>
              <w:ind w:right="-15"/>
              <w:jc w:val="both"/>
              <w:rPr>
                <w:sz w:val="19"/>
                <w:u w:val="none"/>
              </w:rPr>
            </w:pPr>
            <w:r>
              <w:rPr>
                <w:b/>
                <w:w w:val="95"/>
                <w:sz w:val="19"/>
              </w:rPr>
              <w:t>Medici</w:t>
            </w:r>
            <w:r>
              <w:rPr>
                <w:b/>
                <w:spacing w:val="-18"/>
                <w:w w:val="95"/>
                <w:sz w:val="19"/>
              </w:rPr>
              <w:t xml:space="preserve"> </w:t>
            </w:r>
            <w:r>
              <w:rPr>
                <w:b/>
                <w:w w:val="95"/>
                <w:sz w:val="19"/>
              </w:rPr>
              <w:t>afferenti:</w:t>
            </w:r>
            <w:r>
              <w:rPr>
                <w:b/>
                <w:spacing w:val="-1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Domenico</w:t>
            </w:r>
            <w:r>
              <w:rPr>
                <w:spacing w:val="-17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Argenti,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7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Marco</w:t>
            </w:r>
            <w:r>
              <w:rPr>
                <w:spacing w:val="-1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Battistelli,</w:t>
            </w:r>
            <w:r>
              <w:rPr>
                <w:spacing w:val="-1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Luigi</w:t>
            </w:r>
            <w:r>
              <w:rPr>
                <w:spacing w:val="-1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Bertolini,</w:t>
            </w:r>
            <w:r>
              <w:rPr>
                <w:spacing w:val="-1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17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Assunta</w:t>
            </w:r>
            <w:r>
              <w:rPr>
                <w:spacing w:val="-2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Daniela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Bettelli,</w:t>
            </w:r>
            <w:r>
              <w:rPr>
                <w:spacing w:val="-17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7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Sandro Borzini,</w:t>
            </w:r>
            <w:r>
              <w:rPr>
                <w:spacing w:val="-2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Carla</w:t>
            </w:r>
            <w:r>
              <w:rPr>
                <w:spacing w:val="-2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Bove’,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Giorgio</w:t>
            </w:r>
            <w:r>
              <w:rPr>
                <w:spacing w:val="-2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Broussard,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Luca</w:t>
            </w:r>
            <w:r>
              <w:rPr>
                <w:spacing w:val="-2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Campili,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Lorenzo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Dell’Uomo,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Nicola</w:t>
            </w:r>
            <w:r>
              <w:rPr>
                <w:spacing w:val="-2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Fabrizio,</w:t>
            </w:r>
            <w:r>
              <w:rPr>
                <w:spacing w:val="-2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2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Moraldo Fenici,</w:t>
            </w:r>
            <w:r>
              <w:rPr>
                <w:spacing w:val="-1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Massimo</w:t>
            </w:r>
            <w:r>
              <w:rPr>
                <w:spacing w:val="-1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Francucci,</w:t>
            </w:r>
            <w:r>
              <w:rPr>
                <w:spacing w:val="-12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Alessandro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Giocondi,</w:t>
            </w:r>
            <w:r>
              <w:rPr>
                <w:spacing w:val="-1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2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Enrico</w:t>
            </w:r>
            <w:r>
              <w:rPr>
                <w:spacing w:val="-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Iucci,</w:t>
            </w:r>
            <w:r>
              <w:rPr>
                <w:spacing w:val="-1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Maria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Cristina</w:t>
            </w:r>
            <w:r>
              <w:rPr>
                <w:spacing w:val="-1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Latella,</w:t>
            </w:r>
            <w:r>
              <w:rPr>
                <w:spacing w:val="-1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Anna</w:t>
            </w:r>
            <w:r>
              <w:rPr>
                <w:spacing w:val="-1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 xml:space="preserve">Maria </w:t>
            </w:r>
            <w:r>
              <w:rPr>
                <w:w w:val="90"/>
                <w:sz w:val="19"/>
                <w:u w:val="none"/>
              </w:rPr>
              <w:t>Leonelli,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Giovanni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Maccaglia,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Aristide</w:t>
            </w:r>
            <w:r>
              <w:rPr>
                <w:spacing w:val="-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Marinangeli,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Barbara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Palmieri,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Arianna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Palotti,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Maurizio</w:t>
            </w:r>
            <w:r>
              <w:rPr>
                <w:spacing w:val="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Panella,</w:t>
            </w:r>
          </w:p>
          <w:p w:rsidR="004B2B25" w:rsidRDefault="00162E8A">
            <w:pPr>
              <w:pStyle w:val="TableParagraph"/>
              <w:spacing w:line="199" w:lineRule="exact"/>
              <w:jc w:val="both"/>
              <w:rPr>
                <w:sz w:val="19"/>
                <w:u w:val="none"/>
              </w:rPr>
            </w:pPr>
            <w:r>
              <w:rPr>
                <w:sz w:val="19"/>
                <w:u w:val="none"/>
              </w:rPr>
              <w:t>Dr. Manlio Petrucci, Dr.ssa Nara Picchioni, Dr. Marco Rinaldi, Dr. Alfredo Vitali.</w:t>
            </w:r>
          </w:p>
        </w:tc>
      </w:tr>
    </w:tbl>
    <w:p w:rsidR="004B2B25" w:rsidRDefault="004B2B25">
      <w:pPr>
        <w:spacing w:before="2" w:after="1"/>
        <w:rPr>
          <w:b/>
          <w:sz w:val="9"/>
        </w:rPr>
      </w:pPr>
    </w:p>
    <w:tbl>
      <w:tblPr>
        <w:tblStyle w:val="TableNormal"/>
        <w:tblW w:w="0" w:type="auto"/>
        <w:tblInd w:w="695" w:type="dxa"/>
        <w:tblBorders>
          <w:top w:val="single" w:sz="6" w:space="0" w:color="0A538A"/>
          <w:left w:val="single" w:sz="6" w:space="0" w:color="0A538A"/>
          <w:bottom w:val="single" w:sz="6" w:space="0" w:color="0A538A"/>
          <w:right w:val="single" w:sz="6" w:space="0" w:color="0A538A"/>
          <w:insideH w:val="single" w:sz="6" w:space="0" w:color="0A538A"/>
          <w:insideV w:val="single" w:sz="6" w:space="0" w:color="0A538A"/>
        </w:tblBorders>
        <w:tblLayout w:type="fixed"/>
        <w:tblLook w:val="01E0" w:firstRow="1" w:lastRow="1" w:firstColumn="1" w:lastColumn="1" w:noHBand="0" w:noVBand="0"/>
      </w:tblPr>
      <w:tblGrid>
        <w:gridCol w:w="9658"/>
      </w:tblGrid>
      <w:tr w:rsidR="004B2B25">
        <w:trPr>
          <w:trHeight w:val="354"/>
        </w:trPr>
        <w:tc>
          <w:tcPr>
            <w:tcW w:w="9658" w:type="dxa"/>
            <w:tcBorders>
              <w:top w:val="nil"/>
              <w:left w:val="nil"/>
              <w:bottom w:val="nil"/>
              <w:right w:val="nil"/>
            </w:tcBorders>
            <w:shd w:val="clear" w:color="auto" w:fill="0A538A"/>
          </w:tcPr>
          <w:p w:rsidR="004B2B25" w:rsidRDefault="00162E8A">
            <w:pPr>
              <w:pStyle w:val="TableParagraph"/>
              <w:spacing w:before="24" w:line="310" w:lineRule="exact"/>
              <w:ind w:left="2556" w:right="2497"/>
              <w:jc w:val="center"/>
              <w:rPr>
                <w:b/>
                <w:sz w:val="27"/>
                <w:u w:val="none"/>
              </w:rPr>
            </w:pP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AFT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2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-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Centro/Via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Bramante</w:t>
            </w:r>
          </w:p>
        </w:tc>
      </w:tr>
      <w:tr w:rsidR="004B2B25">
        <w:trPr>
          <w:trHeight w:val="230"/>
        </w:trPr>
        <w:tc>
          <w:tcPr>
            <w:tcW w:w="9658" w:type="dxa"/>
            <w:tcBorders>
              <w:top w:val="nil"/>
              <w:bottom w:val="single" w:sz="8" w:space="0" w:color="4471C4"/>
            </w:tcBorders>
            <w:shd w:val="clear" w:color="auto" w:fill="B4C6E7"/>
          </w:tcPr>
          <w:p w:rsidR="004B2B25" w:rsidRDefault="00162E8A">
            <w:pPr>
              <w:pStyle w:val="TableParagraph"/>
              <w:spacing w:before="11" w:line="200" w:lineRule="exact"/>
              <w:ind w:left="1078" w:right="1025"/>
              <w:jc w:val="center"/>
              <w:rPr>
                <w:b/>
                <w:sz w:val="19"/>
                <w:u w:val="none"/>
              </w:rPr>
            </w:pPr>
            <w:r>
              <w:rPr>
                <w:b/>
                <w:color w:val="0A538A"/>
                <w:sz w:val="19"/>
                <w:u w:val="none"/>
              </w:rPr>
              <w:t>Via Bramante n.37 (scala B 1° piano), Terni c/o Sede Distretto di Terni</w:t>
            </w:r>
          </w:p>
        </w:tc>
      </w:tr>
      <w:tr w:rsidR="004B2B25">
        <w:trPr>
          <w:trHeight w:val="1425"/>
        </w:trPr>
        <w:tc>
          <w:tcPr>
            <w:tcW w:w="9658" w:type="dxa"/>
            <w:tcBorders>
              <w:top w:val="single" w:sz="8" w:space="0" w:color="4471C4"/>
              <w:bottom w:val="single" w:sz="8" w:space="0" w:color="0A538A"/>
            </w:tcBorders>
          </w:tcPr>
          <w:p w:rsidR="004B2B25" w:rsidRDefault="00162E8A">
            <w:pPr>
              <w:pStyle w:val="TableParagraph"/>
              <w:spacing w:before="8"/>
              <w:rPr>
                <w:b/>
                <w:sz w:val="19"/>
                <w:u w:val="none"/>
              </w:rPr>
            </w:pPr>
            <w:r>
              <w:rPr>
                <w:b/>
                <w:sz w:val="19"/>
              </w:rPr>
              <w:t>Coordinatore:</w:t>
            </w:r>
            <w:r>
              <w:rPr>
                <w:b/>
                <w:sz w:val="19"/>
                <w:u w:val="none"/>
              </w:rPr>
              <w:t xml:space="preserve"> Dr. Alessandro Camilli </w:t>
            </w:r>
            <w:r>
              <w:rPr>
                <w:rFonts w:ascii="Trebuchet MS" w:hAnsi="Trebuchet MS"/>
                <w:b/>
                <w:w w:val="105"/>
                <w:sz w:val="19"/>
                <w:u w:val="none"/>
              </w:rPr>
              <w:t xml:space="preserve">– </w:t>
            </w:r>
            <w:r>
              <w:rPr>
                <w:b/>
                <w:sz w:val="19"/>
              </w:rPr>
              <w:t>Coordinatore Continuità Assistenziale</w:t>
            </w:r>
            <w:r>
              <w:rPr>
                <w:b/>
                <w:sz w:val="19"/>
                <w:u w:val="none"/>
              </w:rPr>
              <w:t>: Dr. Fabrizio Di Gregorio</w:t>
            </w:r>
          </w:p>
          <w:p w:rsidR="004B2B25" w:rsidRDefault="00162E8A">
            <w:pPr>
              <w:pStyle w:val="TableParagraph"/>
              <w:spacing w:before="27" w:line="261" w:lineRule="auto"/>
              <w:ind w:right="-15"/>
              <w:jc w:val="both"/>
              <w:rPr>
                <w:sz w:val="19"/>
                <w:u w:val="none"/>
              </w:rPr>
            </w:pPr>
            <w:r>
              <w:rPr>
                <w:b/>
                <w:w w:val="90"/>
                <w:sz w:val="19"/>
              </w:rPr>
              <w:t>Medici</w:t>
            </w:r>
            <w:r>
              <w:rPr>
                <w:b/>
                <w:spacing w:val="-13"/>
                <w:w w:val="90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afferenti:</w:t>
            </w:r>
            <w:r>
              <w:rPr>
                <w:b/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Catia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Battistelli,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Raffaele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Bientinesi,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Fabio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Capitoli,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Michele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Caprini,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Massimo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Ceccobelli, Dr.ssa</w:t>
            </w:r>
            <w:r>
              <w:rPr>
                <w:spacing w:val="-1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Chiara</w:t>
            </w:r>
            <w:r>
              <w:rPr>
                <w:spacing w:val="-1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Di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Giacomo,</w:t>
            </w:r>
            <w:r>
              <w:rPr>
                <w:spacing w:val="-1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Ciro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Donatelli,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Franco</w:t>
            </w:r>
            <w:r>
              <w:rPr>
                <w:spacing w:val="-1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Esposito,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Roberto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Fabrini,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Sergio</w:t>
            </w:r>
            <w:r>
              <w:rPr>
                <w:spacing w:val="-1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Ferri,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Claudia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 xml:space="preserve">Lamanna,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3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Angelo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Liurni,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Paolo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Marcelli,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Patrizia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Mariani,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Gabriele</w:t>
            </w:r>
            <w:r>
              <w:rPr>
                <w:spacing w:val="-3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Martinelli,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Roberta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Micciani,</w:t>
            </w:r>
            <w:r>
              <w:rPr>
                <w:spacing w:val="-2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2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 xml:space="preserve">Gabriella </w:t>
            </w:r>
            <w:r>
              <w:rPr>
                <w:w w:val="90"/>
                <w:sz w:val="19"/>
                <w:u w:val="none"/>
              </w:rPr>
              <w:t>Petrucci,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Domenico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Riccardi,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Sandro</w:t>
            </w:r>
            <w:r>
              <w:rPr>
                <w:spacing w:val="-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Rocchi,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Franco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Rossetti,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Patrizia</w:t>
            </w:r>
            <w:r>
              <w:rPr>
                <w:spacing w:val="-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Signori,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Gian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Paolo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Tei,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Daniele</w:t>
            </w:r>
          </w:p>
          <w:p w:rsidR="004B2B25" w:rsidRDefault="00162E8A">
            <w:pPr>
              <w:pStyle w:val="TableParagraph"/>
              <w:spacing w:line="197" w:lineRule="exact"/>
              <w:jc w:val="both"/>
              <w:rPr>
                <w:sz w:val="19"/>
                <w:u w:val="none"/>
              </w:rPr>
            </w:pPr>
            <w:r>
              <w:rPr>
                <w:sz w:val="19"/>
                <w:u w:val="none"/>
              </w:rPr>
              <w:t>Zagaglioni.</w:t>
            </w:r>
          </w:p>
        </w:tc>
      </w:tr>
    </w:tbl>
    <w:p w:rsidR="004B2B25" w:rsidRDefault="004B2B25">
      <w:pPr>
        <w:spacing w:before="2" w:after="1"/>
        <w:rPr>
          <w:b/>
          <w:sz w:val="9"/>
        </w:rPr>
      </w:pPr>
    </w:p>
    <w:tbl>
      <w:tblPr>
        <w:tblStyle w:val="TableNormal"/>
        <w:tblW w:w="0" w:type="auto"/>
        <w:tblInd w:w="695" w:type="dxa"/>
        <w:tblBorders>
          <w:top w:val="single" w:sz="6" w:space="0" w:color="0A538A"/>
          <w:left w:val="single" w:sz="6" w:space="0" w:color="0A538A"/>
          <w:bottom w:val="single" w:sz="6" w:space="0" w:color="0A538A"/>
          <w:right w:val="single" w:sz="6" w:space="0" w:color="0A538A"/>
          <w:insideH w:val="single" w:sz="6" w:space="0" w:color="0A538A"/>
          <w:insideV w:val="single" w:sz="6" w:space="0" w:color="0A538A"/>
        </w:tblBorders>
        <w:tblLayout w:type="fixed"/>
        <w:tblLook w:val="01E0" w:firstRow="1" w:lastRow="1" w:firstColumn="1" w:lastColumn="1" w:noHBand="0" w:noVBand="0"/>
      </w:tblPr>
      <w:tblGrid>
        <w:gridCol w:w="9658"/>
      </w:tblGrid>
      <w:tr w:rsidR="004B2B25">
        <w:trPr>
          <w:trHeight w:val="354"/>
        </w:trPr>
        <w:tc>
          <w:tcPr>
            <w:tcW w:w="9658" w:type="dxa"/>
            <w:tcBorders>
              <w:top w:val="nil"/>
              <w:left w:val="nil"/>
              <w:bottom w:val="nil"/>
              <w:right w:val="nil"/>
            </w:tcBorders>
            <w:shd w:val="clear" w:color="auto" w:fill="0A538A"/>
          </w:tcPr>
          <w:p w:rsidR="004B2B25" w:rsidRDefault="00162E8A">
            <w:pPr>
              <w:pStyle w:val="TableParagraph"/>
              <w:spacing w:before="23"/>
              <w:ind w:left="2556" w:right="2500"/>
              <w:jc w:val="center"/>
              <w:rPr>
                <w:b/>
                <w:sz w:val="27"/>
                <w:u w:val="none"/>
              </w:rPr>
            </w:pP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AFT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3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-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Sud/Geriatrico</w:t>
            </w:r>
          </w:p>
        </w:tc>
      </w:tr>
      <w:tr w:rsidR="004B2B25">
        <w:trPr>
          <w:trHeight w:val="230"/>
        </w:trPr>
        <w:tc>
          <w:tcPr>
            <w:tcW w:w="9658" w:type="dxa"/>
            <w:tcBorders>
              <w:top w:val="nil"/>
              <w:bottom w:val="single" w:sz="8" w:space="0" w:color="4471C4"/>
            </w:tcBorders>
            <w:shd w:val="clear" w:color="auto" w:fill="B4C6E7"/>
          </w:tcPr>
          <w:p w:rsidR="004B2B25" w:rsidRDefault="00162E8A">
            <w:pPr>
              <w:pStyle w:val="TableParagraph"/>
              <w:spacing w:before="9" w:line="201" w:lineRule="exact"/>
              <w:ind w:left="1048" w:right="1029"/>
              <w:jc w:val="center"/>
              <w:rPr>
                <w:b/>
                <w:sz w:val="19"/>
                <w:u w:val="none"/>
              </w:rPr>
            </w:pPr>
            <w:r>
              <w:rPr>
                <w:b/>
                <w:color w:val="0A538A"/>
                <w:w w:val="95"/>
                <w:sz w:val="19"/>
                <w:u w:val="none"/>
              </w:rPr>
              <w:t>Viale Trento, Terni (Parco Le Grazie)</w:t>
            </w:r>
          </w:p>
        </w:tc>
      </w:tr>
      <w:tr w:rsidR="004B2B25">
        <w:trPr>
          <w:trHeight w:val="1425"/>
        </w:trPr>
        <w:tc>
          <w:tcPr>
            <w:tcW w:w="9658" w:type="dxa"/>
            <w:tcBorders>
              <w:top w:val="single" w:sz="8" w:space="0" w:color="4471C4"/>
              <w:bottom w:val="single" w:sz="8" w:space="0" w:color="0A538A"/>
            </w:tcBorders>
          </w:tcPr>
          <w:p w:rsidR="004B2B25" w:rsidRDefault="00162E8A">
            <w:pPr>
              <w:pStyle w:val="TableParagraph"/>
              <w:spacing w:before="6"/>
              <w:rPr>
                <w:b/>
                <w:sz w:val="19"/>
                <w:u w:val="none"/>
              </w:rPr>
            </w:pPr>
            <w:r>
              <w:rPr>
                <w:b/>
                <w:sz w:val="19"/>
              </w:rPr>
              <w:t>Coordinatore:</w:t>
            </w:r>
            <w:r>
              <w:rPr>
                <w:b/>
                <w:sz w:val="19"/>
                <w:u w:val="none"/>
              </w:rPr>
              <w:t xml:space="preserve"> Dr.ssa Letizia Marinozzi </w:t>
            </w:r>
            <w:r>
              <w:rPr>
                <w:rFonts w:ascii="Trebuchet MS" w:hAnsi="Trebuchet MS"/>
                <w:b/>
                <w:w w:val="105"/>
                <w:sz w:val="19"/>
                <w:u w:val="none"/>
              </w:rPr>
              <w:t xml:space="preserve">– </w:t>
            </w:r>
            <w:r>
              <w:rPr>
                <w:b/>
                <w:sz w:val="19"/>
              </w:rPr>
              <w:t>Coordinatore Continuità Assistenziale</w:t>
            </w:r>
            <w:r>
              <w:rPr>
                <w:b/>
                <w:sz w:val="19"/>
                <w:u w:val="none"/>
              </w:rPr>
              <w:t>: Dr. Fabrizio Di Gregorio</w:t>
            </w:r>
          </w:p>
          <w:p w:rsidR="004B2B25" w:rsidRDefault="00162E8A">
            <w:pPr>
              <w:pStyle w:val="TableParagraph"/>
              <w:spacing w:before="20" w:line="230" w:lineRule="atLeast"/>
              <w:ind w:right="-15"/>
              <w:jc w:val="both"/>
              <w:rPr>
                <w:sz w:val="19"/>
                <w:u w:val="none"/>
              </w:rPr>
            </w:pPr>
            <w:r>
              <w:rPr>
                <w:b/>
                <w:sz w:val="19"/>
              </w:rPr>
              <w:t>Medici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afferenti:</w:t>
            </w:r>
            <w:r>
              <w:rPr>
                <w:b/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9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Alessia</w:t>
            </w:r>
            <w:r>
              <w:rPr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Alessandrelli,</w:t>
            </w:r>
            <w:r>
              <w:rPr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Dante</w:t>
            </w:r>
            <w:r>
              <w:rPr>
                <w:spacing w:val="-9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Alpi,</w:t>
            </w:r>
            <w:r>
              <w:rPr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Mario</w:t>
            </w:r>
            <w:r>
              <w:rPr>
                <w:spacing w:val="-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Basili,</w:t>
            </w:r>
            <w:r>
              <w:rPr>
                <w:spacing w:val="-10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11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Alberto</w:t>
            </w:r>
            <w:r>
              <w:rPr>
                <w:spacing w:val="-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Battaglioli,</w:t>
            </w:r>
            <w:r>
              <w:rPr>
                <w:spacing w:val="-10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10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 xml:space="preserve">Marina </w:t>
            </w:r>
            <w:r>
              <w:rPr>
                <w:w w:val="90"/>
                <w:sz w:val="19"/>
                <w:u w:val="none"/>
              </w:rPr>
              <w:t>Bernardinetti,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Andrea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Biancifiori,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Francesco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Bressi,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Renata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Capuano,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Luigi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De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Santis,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Fernando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 xml:space="preserve">Desiderio,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3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Leopoldo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Di</w:t>
            </w:r>
            <w:r>
              <w:rPr>
                <w:spacing w:val="-3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Girolamo,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Fabrizio</w:t>
            </w:r>
            <w:r>
              <w:rPr>
                <w:spacing w:val="-3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Di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Gregorio,</w:t>
            </w:r>
            <w:r>
              <w:rPr>
                <w:spacing w:val="-3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Emilio</w:t>
            </w:r>
            <w:r>
              <w:rPr>
                <w:spacing w:val="-3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Grechi,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3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Corrado</w:t>
            </w:r>
            <w:r>
              <w:rPr>
                <w:spacing w:val="-3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Guerci,</w:t>
            </w:r>
            <w:r>
              <w:rPr>
                <w:spacing w:val="-32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3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Maria</w:t>
            </w:r>
            <w:r>
              <w:rPr>
                <w:spacing w:val="-3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Hatzopulu,</w:t>
            </w:r>
            <w:r>
              <w:rPr>
                <w:spacing w:val="-3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3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 xml:space="preserve">Maurizio </w:t>
            </w:r>
            <w:r>
              <w:rPr>
                <w:w w:val="90"/>
                <w:sz w:val="19"/>
                <w:u w:val="none"/>
              </w:rPr>
              <w:t>Imperi,</w:t>
            </w:r>
            <w:r>
              <w:rPr>
                <w:spacing w:val="-1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Saverio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Lamanna,</w:t>
            </w:r>
            <w:r>
              <w:rPr>
                <w:spacing w:val="-1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Sergio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Luzzi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Galeazzi,</w:t>
            </w:r>
            <w:r>
              <w:rPr>
                <w:spacing w:val="-1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Fabio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Marsiliani,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Raffaella</w:t>
            </w:r>
            <w:r>
              <w:rPr>
                <w:spacing w:val="-1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Pascucci,</w:t>
            </w:r>
            <w:r>
              <w:rPr>
                <w:spacing w:val="-1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Simonetta</w:t>
            </w:r>
            <w:r>
              <w:rPr>
                <w:spacing w:val="-1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 xml:space="preserve">Pincini,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39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Daniela</w:t>
            </w:r>
            <w:r>
              <w:rPr>
                <w:spacing w:val="-3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Talamonti,</w:t>
            </w:r>
            <w:r>
              <w:rPr>
                <w:spacing w:val="-3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3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Grazia</w:t>
            </w:r>
            <w:r>
              <w:rPr>
                <w:spacing w:val="-39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Tonnetti,</w:t>
            </w:r>
            <w:r>
              <w:rPr>
                <w:spacing w:val="-3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3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Maurizio</w:t>
            </w:r>
            <w:r>
              <w:rPr>
                <w:spacing w:val="-36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Verducci,</w:t>
            </w:r>
            <w:r>
              <w:rPr>
                <w:spacing w:val="-3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38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Anna</w:t>
            </w:r>
            <w:r>
              <w:rPr>
                <w:spacing w:val="-39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Maria</w:t>
            </w:r>
            <w:r>
              <w:rPr>
                <w:spacing w:val="-3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Zandara,</w:t>
            </w:r>
            <w:r>
              <w:rPr>
                <w:spacing w:val="-3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3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Lido</w:t>
            </w:r>
            <w:r>
              <w:rPr>
                <w:spacing w:val="-3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Zauli.</w:t>
            </w:r>
          </w:p>
        </w:tc>
      </w:tr>
    </w:tbl>
    <w:p w:rsidR="004B2B25" w:rsidRDefault="004B2B25">
      <w:pPr>
        <w:spacing w:before="2" w:after="1"/>
        <w:rPr>
          <w:b/>
          <w:sz w:val="9"/>
        </w:rPr>
      </w:pPr>
    </w:p>
    <w:tbl>
      <w:tblPr>
        <w:tblStyle w:val="TableNormal"/>
        <w:tblW w:w="0" w:type="auto"/>
        <w:tblInd w:w="695" w:type="dxa"/>
        <w:tblBorders>
          <w:top w:val="single" w:sz="6" w:space="0" w:color="0A538A"/>
          <w:left w:val="single" w:sz="6" w:space="0" w:color="0A538A"/>
          <w:bottom w:val="single" w:sz="6" w:space="0" w:color="0A538A"/>
          <w:right w:val="single" w:sz="6" w:space="0" w:color="0A538A"/>
          <w:insideH w:val="single" w:sz="6" w:space="0" w:color="0A538A"/>
          <w:insideV w:val="single" w:sz="6" w:space="0" w:color="0A538A"/>
        </w:tblBorders>
        <w:tblLayout w:type="fixed"/>
        <w:tblLook w:val="01E0" w:firstRow="1" w:lastRow="1" w:firstColumn="1" w:lastColumn="1" w:noHBand="0" w:noVBand="0"/>
      </w:tblPr>
      <w:tblGrid>
        <w:gridCol w:w="9658"/>
      </w:tblGrid>
      <w:tr w:rsidR="004B2B25">
        <w:trPr>
          <w:trHeight w:val="354"/>
        </w:trPr>
        <w:tc>
          <w:tcPr>
            <w:tcW w:w="9658" w:type="dxa"/>
            <w:tcBorders>
              <w:top w:val="nil"/>
              <w:left w:val="nil"/>
              <w:bottom w:val="nil"/>
              <w:right w:val="nil"/>
            </w:tcBorders>
            <w:shd w:val="clear" w:color="auto" w:fill="0A538A"/>
          </w:tcPr>
          <w:p w:rsidR="004B2B25" w:rsidRDefault="00162E8A">
            <w:pPr>
              <w:pStyle w:val="TableParagraph"/>
              <w:spacing w:before="24" w:line="310" w:lineRule="exact"/>
              <w:ind w:left="3235"/>
              <w:rPr>
                <w:b/>
                <w:sz w:val="27"/>
                <w:u w:val="none"/>
              </w:rPr>
            </w:pP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AFT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4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-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Sud/Arrone</w:t>
            </w:r>
          </w:p>
        </w:tc>
      </w:tr>
      <w:tr w:rsidR="004B2B25">
        <w:trPr>
          <w:trHeight w:val="467"/>
        </w:trPr>
        <w:tc>
          <w:tcPr>
            <w:tcW w:w="9658" w:type="dxa"/>
            <w:tcBorders>
              <w:top w:val="nil"/>
              <w:bottom w:val="single" w:sz="8" w:space="0" w:color="4471C4"/>
            </w:tcBorders>
            <w:shd w:val="clear" w:color="auto" w:fill="B4C6E7"/>
          </w:tcPr>
          <w:p w:rsidR="004B2B25" w:rsidRDefault="00162E8A">
            <w:pPr>
              <w:pStyle w:val="TableParagraph"/>
              <w:spacing w:line="238" w:lineRule="exact"/>
              <w:ind w:left="2134" w:right="864" w:hanging="812"/>
              <w:rPr>
                <w:b/>
                <w:sz w:val="19"/>
                <w:u w:val="none"/>
              </w:rPr>
            </w:pPr>
            <w:r>
              <w:rPr>
                <w:b/>
                <w:color w:val="0A538A"/>
                <w:w w:val="85"/>
                <w:sz w:val="19"/>
                <w:u w:val="none"/>
              </w:rPr>
              <w:t xml:space="preserve">Sede principale: Via Floriano n.5(traversa di Viale della Stazione), Terni c/o Sede PES Tacito </w:t>
            </w:r>
            <w:r>
              <w:rPr>
                <w:b/>
                <w:color w:val="0A538A"/>
                <w:w w:val="95"/>
                <w:sz w:val="19"/>
                <w:u w:val="none"/>
              </w:rPr>
              <w:t>Sede secondaria: Via Matteotti n.58, Arrone c/o Sede PES "Valnerina"</w:t>
            </w:r>
          </w:p>
        </w:tc>
      </w:tr>
      <w:tr w:rsidR="004B2B25">
        <w:trPr>
          <w:trHeight w:val="1654"/>
        </w:trPr>
        <w:tc>
          <w:tcPr>
            <w:tcW w:w="9658" w:type="dxa"/>
            <w:tcBorders>
              <w:top w:val="single" w:sz="8" w:space="0" w:color="4471C4"/>
              <w:bottom w:val="single" w:sz="8" w:space="0" w:color="0A538A"/>
            </w:tcBorders>
          </w:tcPr>
          <w:p w:rsidR="004B2B25" w:rsidRDefault="00162E8A">
            <w:pPr>
              <w:pStyle w:val="TableParagraph"/>
              <w:spacing w:before="1"/>
              <w:rPr>
                <w:b/>
                <w:sz w:val="19"/>
                <w:u w:val="none"/>
              </w:rPr>
            </w:pPr>
            <w:r>
              <w:rPr>
                <w:b/>
                <w:sz w:val="19"/>
              </w:rPr>
              <w:t>Coordinatore:</w:t>
            </w:r>
            <w:r>
              <w:rPr>
                <w:b/>
                <w:sz w:val="19"/>
                <w:u w:val="none"/>
              </w:rPr>
              <w:t xml:space="preserve"> Dr.ssa Simonetta Centurione </w:t>
            </w:r>
            <w:r>
              <w:rPr>
                <w:rFonts w:ascii="Trebuchet MS" w:hAnsi="Trebuchet MS"/>
                <w:b/>
                <w:w w:val="105"/>
                <w:sz w:val="19"/>
                <w:u w:val="none"/>
              </w:rPr>
              <w:t xml:space="preserve">– </w:t>
            </w:r>
            <w:r>
              <w:rPr>
                <w:b/>
                <w:sz w:val="19"/>
              </w:rPr>
              <w:t>Coordinatore Continuità Assistenziale</w:t>
            </w:r>
            <w:r>
              <w:rPr>
                <w:b/>
                <w:sz w:val="19"/>
                <w:u w:val="none"/>
              </w:rPr>
              <w:t>: Dr. Fabrizio Di Gregorio</w:t>
            </w:r>
          </w:p>
          <w:p w:rsidR="004B2B25" w:rsidRDefault="00162E8A">
            <w:pPr>
              <w:pStyle w:val="TableParagraph"/>
              <w:spacing w:before="16" w:line="230" w:lineRule="atLeast"/>
              <w:ind w:right="-15"/>
              <w:jc w:val="both"/>
              <w:rPr>
                <w:sz w:val="19"/>
                <w:u w:val="none"/>
              </w:rPr>
            </w:pPr>
            <w:r>
              <w:rPr>
                <w:b/>
                <w:w w:val="90"/>
                <w:sz w:val="19"/>
              </w:rPr>
              <w:t>Medici</w:t>
            </w:r>
            <w:r>
              <w:rPr>
                <w:b/>
                <w:spacing w:val="-7"/>
                <w:w w:val="90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afferenti:</w:t>
            </w:r>
            <w:r>
              <w:rPr>
                <w:b/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Carlo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Angeletti,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Franco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Angeletti,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Riziero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Barbarossa,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Enrico</w:t>
            </w:r>
            <w:r>
              <w:rPr>
                <w:spacing w:val="-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Bergonzini,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Marco</w:t>
            </w:r>
            <w:r>
              <w:rPr>
                <w:spacing w:val="-7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Bergonzini, Dr.ssa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Rosella</w:t>
            </w:r>
            <w:r>
              <w:rPr>
                <w:spacing w:val="-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Bonifazi,</w:t>
            </w:r>
            <w:r>
              <w:rPr>
                <w:spacing w:val="-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Franca</w:t>
            </w:r>
            <w:r>
              <w:rPr>
                <w:spacing w:val="-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Chiavetti,</w:t>
            </w:r>
            <w:r>
              <w:rPr>
                <w:spacing w:val="-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Valeria</w:t>
            </w:r>
            <w:r>
              <w:rPr>
                <w:spacing w:val="-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Colantoni,</w:t>
            </w:r>
            <w:r>
              <w:rPr>
                <w:spacing w:val="-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Donatella</w:t>
            </w:r>
            <w:r>
              <w:rPr>
                <w:spacing w:val="-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Croccolino,</w:t>
            </w:r>
            <w:r>
              <w:rPr>
                <w:spacing w:val="-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Fabrizio</w:t>
            </w:r>
            <w:r>
              <w:rPr>
                <w:spacing w:val="-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 xml:space="preserve">Festuccia,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2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Viola</w:t>
            </w:r>
            <w:r>
              <w:rPr>
                <w:spacing w:val="-2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Festuccia,</w:t>
            </w:r>
            <w:r>
              <w:rPr>
                <w:spacing w:val="-2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Giorgio</w:t>
            </w:r>
            <w:r>
              <w:rPr>
                <w:spacing w:val="-23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La</w:t>
            </w:r>
            <w:r>
              <w:rPr>
                <w:spacing w:val="-2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Gatta,</w:t>
            </w:r>
            <w:r>
              <w:rPr>
                <w:spacing w:val="-1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2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Roberto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Lattanzi,</w:t>
            </w:r>
            <w:r>
              <w:rPr>
                <w:spacing w:val="-2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2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Gabriele</w:t>
            </w:r>
            <w:r>
              <w:rPr>
                <w:spacing w:val="-2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Marchetti,</w:t>
            </w:r>
            <w:r>
              <w:rPr>
                <w:spacing w:val="-22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21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Daniela</w:t>
            </w:r>
            <w:r>
              <w:rPr>
                <w:spacing w:val="-1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Marin</w:t>
            </w:r>
            <w:r>
              <w:rPr>
                <w:spacing w:val="-2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Camelia,</w:t>
            </w:r>
            <w:r>
              <w:rPr>
                <w:spacing w:val="-20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 Antonio</w:t>
            </w:r>
            <w:r>
              <w:rPr>
                <w:spacing w:val="-19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Marozzo,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1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Maria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Martino,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1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Anna</w:t>
            </w:r>
            <w:r>
              <w:rPr>
                <w:spacing w:val="-17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Maria</w:t>
            </w:r>
            <w:r>
              <w:rPr>
                <w:spacing w:val="-14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Menciotti,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</w:t>
            </w:r>
            <w:r>
              <w:rPr>
                <w:spacing w:val="-1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Stefano</w:t>
            </w:r>
            <w:r>
              <w:rPr>
                <w:spacing w:val="-1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Pacetti,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Dr.ssa</w:t>
            </w:r>
            <w:r>
              <w:rPr>
                <w:spacing w:val="-18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Francesca</w:t>
            </w:r>
            <w:r>
              <w:rPr>
                <w:spacing w:val="-15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>Pagnanini,</w:t>
            </w:r>
            <w:r>
              <w:rPr>
                <w:spacing w:val="-16"/>
                <w:w w:val="95"/>
                <w:sz w:val="19"/>
                <w:u w:val="none"/>
              </w:rPr>
              <w:t xml:space="preserve"> </w:t>
            </w:r>
            <w:r>
              <w:rPr>
                <w:w w:val="95"/>
                <w:sz w:val="19"/>
                <w:u w:val="none"/>
              </w:rPr>
              <w:t xml:space="preserve">Dr. </w:t>
            </w:r>
            <w:r>
              <w:rPr>
                <w:w w:val="90"/>
                <w:sz w:val="19"/>
                <w:u w:val="none"/>
              </w:rPr>
              <w:t>Claudio</w:t>
            </w:r>
            <w:r>
              <w:rPr>
                <w:spacing w:val="-15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Papi,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Moreno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Petraccia,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Paola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Piva</w:t>
            </w:r>
            <w:r>
              <w:rPr>
                <w:spacing w:val="-1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Orietta,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Paolo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Rossi,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4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Chiara</w:t>
            </w:r>
            <w:r>
              <w:rPr>
                <w:spacing w:val="-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Sabatini,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13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Chiara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Sartini,</w:t>
            </w:r>
            <w:r>
              <w:rPr>
                <w:spacing w:val="-12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 xml:space="preserve">Dr. </w:t>
            </w:r>
            <w:r>
              <w:rPr>
                <w:sz w:val="19"/>
                <w:u w:val="none"/>
              </w:rPr>
              <w:t>Piero</w:t>
            </w:r>
            <w:r>
              <w:rPr>
                <w:spacing w:val="-23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Sartini,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22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Franco</w:t>
            </w:r>
            <w:r>
              <w:rPr>
                <w:spacing w:val="-23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Scialla,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Giuseppe</w:t>
            </w:r>
            <w:r>
              <w:rPr>
                <w:spacing w:val="-22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Tedesco,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2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Anna</w:t>
            </w:r>
            <w:r>
              <w:rPr>
                <w:spacing w:val="-23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Trotti,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26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Stefania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Viale.</w:t>
            </w:r>
          </w:p>
        </w:tc>
      </w:tr>
    </w:tbl>
    <w:p w:rsidR="004B2B25" w:rsidRDefault="004B2B25">
      <w:pPr>
        <w:spacing w:before="2" w:after="1"/>
        <w:rPr>
          <w:b/>
          <w:sz w:val="9"/>
        </w:rPr>
      </w:pPr>
    </w:p>
    <w:tbl>
      <w:tblPr>
        <w:tblStyle w:val="TableNormal"/>
        <w:tblW w:w="0" w:type="auto"/>
        <w:tblInd w:w="695" w:type="dxa"/>
        <w:tblBorders>
          <w:top w:val="single" w:sz="6" w:space="0" w:color="0A538A"/>
          <w:left w:val="single" w:sz="6" w:space="0" w:color="0A538A"/>
          <w:bottom w:val="single" w:sz="6" w:space="0" w:color="0A538A"/>
          <w:right w:val="single" w:sz="6" w:space="0" w:color="0A538A"/>
          <w:insideH w:val="single" w:sz="6" w:space="0" w:color="0A538A"/>
          <w:insideV w:val="single" w:sz="6" w:space="0" w:color="0A538A"/>
        </w:tblBorders>
        <w:tblLayout w:type="fixed"/>
        <w:tblLook w:val="01E0" w:firstRow="1" w:lastRow="1" w:firstColumn="1" w:lastColumn="1" w:noHBand="0" w:noVBand="0"/>
      </w:tblPr>
      <w:tblGrid>
        <w:gridCol w:w="9658"/>
      </w:tblGrid>
      <w:tr w:rsidR="004B2B25">
        <w:trPr>
          <w:trHeight w:val="354"/>
        </w:trPr>
        <w:tc>
          <w:tcPr>
            <w:tcW w:w="9658" w:type="dxa"/>
            <w:tcBorders>
              <w:top w:val="nil"/>
              <w:left w:val="nil"/>
              <w:bottom w:val="nil"/>
              <w:right w:val="nil"/>
            </w:tcBorders>
            <w:shd w:val="clear" w:color="auto" w:fill="0A538A"/>
          </w:tcPr>
          <w:p w:rsidR="004B2B25" w:rsidRDefault="00162E8A">
            <w:pPr>
              <w:pStyle w:val="TableParagraph"/>
              <w:spacing w:before="24"/>
              <w:ind w:left="2556" w:right="2500"/>
              <w:jc w:val="center"/>
              <w:rPr>
                <w:b/>
                <w:sz w:val="27"/>
                <w:u w:val="none"/>
              </w:rPr>
            </w:pP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AFT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5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-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Terni</w:t>
            </w:r>
            <w:r>
              <w:rPr>
                <w:b/>
                <w:color w:val="FFFFFF"/>
                <w:w w:val="95"/>
                <w:sz w:val="27"/>
                <w:u w:val="none"/>
              </w:rPr>
              <w:t xml:space="preserve"> </w:t>
            </w:r>
            <w:r w:rsidRPr="00162E8A">
              <w:rPr>
                <w:b/>
                <w:w w:val="95"/>
                <w:sz w:val="27"/>
                <w:u w:val="non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Nord/Acquasparta</w:t>
            </w:r>
          </w:p>
        </w:tc>
      </w:tr>
      <w:tr w:rsidR="004B2B25">
        <w:trPr>
          <w:trHeight w:val="230"/>
        </w:trPr>
        <w:tc>
          <w:tcPr>
            <w:tcW w:w="9658" w:type="dxa"/>
            <w:tcBorders>
              <w:top w:val="nil"/>
              <w:bottom w:val="single" w:sz="8" w:space="0" w:color="4471C4"/>
            </w:tcBorders>
            <w:shd w:val="clear" w:color="auto" w:fill="B4C6E7"/>
          </w:tcPr>
          <w:p w:rsidR="004B2B25" w:rsidRDefault="00162E8A">
            <w:pPr>
              <w:pStyle w:val="TableParagraph"/>
              <w:spacing w:before="10" w:line="201" w:lineRule="exact"/>
              <w:ind w:left="1038" w:right="1029"/>
              <w:jc w:val="center"/>
              <w:rPr>
                <w:b/>
                <w:sz w:val="19"/>
                <w:u w:val="none"/>
              </w:rPr>
            </w:pPr>
            <w:r>
              <w:rPr>
                <w:b/>
                <w:color w:val="0A538A"/>
                <w:w w:val="95"/>
                <w:sz w:val="19"/>
                <w:u w:val="none"/>
              </w:rPr>
              <w:t>Via Roma n.1, Acquasparta c/o Sede PES "Acquasparta"</w:t>
            </w:r>
          </w:p>
        </w:tc>
      </w:tr>
      <w:tr w:rsidR="004B2B25">
        <w:trPr>
          <w:trHeight w:val="770"/>
        </w:trPr>
        <w:tc>
          <w:tcPr>
            <w:tcW w:w="9658" w:type="dxa"/>
            <w:tcBorders>
              <w:top w:val="single" w:sz="8" w:space="0" w:color="4471C4"/>
              <w:bottom w:val="single" w:sz="8" w:space="0" w:color="0A538A"/>
            </w:tcBorders>
          </w:tcPr>
          <w:p w:rsidR="004B2B25" w:rsidRDefault="00162E8A">
            <w:pPr>
              <w:pStyle w:val="TableParagraph"/>
              <w:spacing w:before="11"/>
              <w:rPr>
                <w:b/>
                <w:sz w:val="19"/>
                <w:u w:val="none"/>
              </w:rPr>
            </w:pPr>
            <w:r>
              <w:rPr>
                <w:b/>
                <w:sz w:val="19"/>
              </w:rPr>
              <w:t>Coordinatore:</w:t>
            </w:r>
            <w:r>
              <w:rPr>
                <w:b/>
                <w:sz w:val="19"/>
                <w:u w:val="none"/>
              </w:rPr>
              <w:t xml:space="preserve"> Dr. Stefano Ronchini </w:t>
            </w:r>
            <w:r>
              <w:rPr>
                <w:rFonts w:ascii="Trebuchet MS" w:hAnsi="Trebuchet MS"/>
                <w:b/>
                <w:w w:val="105"/>
                <w:sz w:val="19"/>
                <w:u w:val="none"/>
              </w:rPr>
              <w:t xml:space="preserve">– </w:t>
            </w:r>
            <w:r>
              <w:rPr>
                <w:b/>
                <w:sz w:val="19"/>
              </w:rPr>
              <w:t>Coordinatore Continuità Assistenziale</w:t>
            </w:r>
            <w:r>
              <w:rPr>
                <w:b/>
                <w:sz w:val="19"/>
                <w:u w:val="none"/>
              </w:rPr>
              <w:t>: Dr. Fabrizio Di Gregorio</w:t>
            </w:r>
          </w:p>
          <w:p w:rsidR="004B2B25" w:rsidRDefault="00162E8A">
            <w:pPr>
              <w:pStyle w:val="TableParagraph"/>
              <w:spacing w:before="27" w:line="261" w:lineRule="auto"/>
              <w:ind w:right="8"/>
              <w:rPr>
                <w:sz w:val="19"/>
                <w:u w:val="none"/>
              </w:rPr>
            </w:pPr>
            <w:r>
              <w:rPr>
                <w:b/>
                <w:w w:val="90"/>
                <w:sz w:val="19"/>
              </w:rPr>
              <w:t>Medici</w:t>
            </w:r>
            <w:r>
              <w:rPr>
                <w:b/>
                <w:spacing w:val="-20"/>
                <w:w w:val="90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afferenti:</w:t>
            </w:r>
            <w:r>
              <w:rPr>
                <w:b/>
                <w:spacing w:val="-19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2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Graziana</w:t>
            </w:r>
            <w:r>
              <w:rPr>
                <w:spacing w:val="-2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Ascani,</w:t>
            </w:r>
            <w:r>
              <w:rPr>
                <w:spacing w:val="-2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18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Massimo</w:t>
            </w:r>
            <w:r>
              <w:rPr>
                <w:spacing w:val="-1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Belli,</w:t>
            </w:r>
            <w:r>
              <w:rPr>
                <w:spacing w:val="-2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2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Carlo</w:t>
            </w:r>
            <w:r>
              <w:rPr>
                <w:spacing w:val="-16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Candelori,</w:t>
            </w:r>
            <w:r>
              <w:rPr>
                <w:spacing w:val="-2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Dr.ssa</w:t>
            </w:r>
            <w:r>
              <w:rPr>
                <w:spacing w:val="-21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Emanuela</w:t>
            </w:r>
            <w:r>
              <w:rPr>
                <w:spacing w:val="-2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Cassetti,</w:t>
            </w:r>
            <w:r>
              <w:rPr>
                <w:spacing w:val="-1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Dr.</w:t>
            </w:r>
            <w:r>
              <w:rPr>
                <w:spacing w:val="-20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>Michele</w:t>
            </w:r>
            <w:r>
              <w:rPr>
                <w:spacing w:val="-19"/>
                <w:w w:val="90"/>
                <w:sz w:val="19"/>
                <w:u w:val="none"/>
              </w:rPr>
              <w:t xml:space="preserve"> </w:t>
            </w:r>
            <w:r>
              <w:rPr>
                <w:w w:val="90"/>
                <w:sz w:val="19"/>
                <w:u w:val="none"/>
              </w:rPr>
              <w:t xml:space="preserve">Conti,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26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Giampietro</w:t>
            </w:r>
            <w:r>
              <w:rPr>
                <w:spacing w:val="-26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Fabbri,</w:t>
            </w:r>
            <w:r>
              <w:rPr>
                <w:spacing w:val="-26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23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Patrizio</w:t>
            </w:r>
            <w:r>
              <w:rPr>
                <w:spacing w:val="-23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Gragnani,</w:t>
            </w:r>
            <w:r>
              <w:rPr>
                <w:spacing w:val="-23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Dr.ssa</w:t>
            </w:r>
            <w:r>
              <w:rPr>
                <w:spacing w:val="-2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Paola</w:t>
            </w:r>
            <w:r>
              <w:rPr>
                <w:spacing w:val="-27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Trotti,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24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Paolo</w:t>
            </w:r>
            <w:r>
              <w:rPr>
                <w:spacing w:val="-24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Trotti,</w:t>
            </w:r>
            <w:r>
              <w:rPr>
                <w:spacing w:val="-25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Dr.</w:t>
            </w:r>
            <w:r>
              <w:rPr>
                <w:spacing w:val="-26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Carlo</w:t>
            </w:r>
            <w:r>
              <w:rPr>
                <w:spacing w:val="-21"/>
                <w:sz w:val="19"/>
                <w:u w:val="none"/>
              </w:rPr>
              <w:t xml:space="preserve"> </w:t>
            </w:r>
            <w:r>
              <w:rPr>
                <w:sz w:val="19"/>
                <w:u w:val="none"/>
              </w:rPr>
              <w:t>Valsenti.</w:t>
            </w:r>
          </w:p>
        </w:tc>
      </w:tr>
    </w:tbl>
    <w:p w:rsidR="004B2B25" w:rsidRDefault="004B2B25">
      <w:pPr>
        <w:rPr>
          <w:b/>
          <w:sz w:val="20"/>
        </w:rPr>
      </w:pPr>
    </w:p>
    <w:p w:rsidR="004B2B25" w:rsidRDefault="00162E8A">
      <w:pPr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355600</wp:posOffset>
                </wp:positionH>
                <wp:positionV relativeFrom="paragraph">
                  <wp:posOffset>191135</wp:posOffset>
                </wp:positionV>
                <wp:extent cx="6863715" cy="732155"/>
                <wp:effectExtent l="3175" t="0" r="635" b="254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3715" cy="732155"/>
                        </a:xfrm>
                        <a:prstGeom prst="rect">
                          <a:avLst/>
                        </a:prstGeom>
                        <a:solidFill>
                          <a:srgbClr val="0A538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2B25" w:rsidRDefault="00162E8A">
                            <w:pPr>
                              <w:pStyle w:val="Corpotesto"/>
                              <w:spacing w:before="231"/>
                              <w:ind w:left="616"/>
                            </w:pPr>
                            <w:r>
                              <w:rPr>
                                <w:color w:val="FFFFFF"/>
                              </w:rPr>
                              <w:t>PER INFORMAZIONI: 800.63.63.63 (NUS)</w:t>
                            </w:r>
                          </w:p>
                          <w:p w:rsidR="004B2B25" w:rsidRDefault="00162E8A">
                            <w:pPr>
                              <w:spacing w:before="18"/>
                              <w:ind w:left="616"/>
                              <w:rPr>
                                <w:sz w:val="30"/>
                              </w:rPr>
                            </w:pPr>
                            <w:hyperlink r:id="rId6">
                              <w:r>
                                <w:rPr>
                                  <w:color w:val="FFFFFF"/>
                                  <w:sz w:val="30"/>
                                </w:rPr>
                                <w:t>www.uslumbria2.it/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8pt;margin-top:15.05pt;width:540.45pt;height:57.6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" fillcolor="#0a538a" stroked="f">
                <v:textbox inset="0,0,0,0">
                  <w:txbxContent>
                    <w:p w:rsidR="004B2B25" w:rsidRDefault="00162E8A">
                      <w:pPr>
                        <w:pStyle w:val="Corpotesto"/>
                        <w:spacing w:before="231"/>
                        <w:ind w:left="616"/>
                      </w:pPr>
                      <w:r>
                        <w:rPr>
                          <w:color w:val="FFFFFF"/>
                        </w:rPr>
                        <w:t>PER INFORMAZIONI: 800.63.63.63 (NUS)</w:t>
                      </w:r>
                    </w:p>
                    <w:p w:rsidR="004B2B25" w:rsidRDefault="00162E8A">
                      <w:pPr>
                        <w:spacing w:before="18"/>
                        <w:ind w:left="616"/>
                        <w:rPr>
                          <w:sz w:val="30"/>
                        </w:rPr>
                      </w:pPr>
                      <w:hyperlink r:id="rId7">
                        <w:r>
                          <w:rPr>
                            <w:color w:val="FFFFFF"/>
                            <w:sz w:val="30"/>
                          </w:rPr>
                          <w:t>www.uslumbria2.it/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4B2B25">
      <w:type w:val="continuous"/>
      <w:pgSz w:w="11910" w:h="16840"/>
      <w:pgMar w:top="540" w:right="4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25"/>
    <w:rsid w:val="00162E8A"/>
    <w:rsid w:val="004B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F3483-3386-40A9-8B63-7EC05F6C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30"/>
      <w:szCs w:val="3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slumbria2.i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lumbria2.it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Albertino Tomassi</cp:lastModifiedBy>
  <cp:revision>3</cp:revision>
  <dcterms:created xsi:type="dcterms:W3CDTF">2019-03-21T09:22:00Z</dcterms:created>
  <dcterms:modified xsi:type="dcterms:W3CDTF">2019-03-21T09:22:00Z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2019-03-21T00:00:00Z</vt:filetime>
  </property>
</Properties>
</file>